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A0" w:rsidRDefault="00813C1E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בס"ד יום ג' ח</w:t>
      </w:r>
      <w:r w:rsidR="00EB1948">
        <w:rPr>
          <w:rFonts w:hint="cs"/>
          <w:sz w:val="44"/>
          <w:szCs w:val="44"/>
          <w:rtl/>
        </w:rPr>
        <w:t xml:space="preserve">' אייר </w:t>
      </w:r>
      <w:proofErr w:type="spellStart"/>
      <w:r w:rsidR="00EB1948">
        <w:rPr>
          <w:rFonts w:hint="cs"/>
          <w:sz w:val="44"/>
          <w:szCs w:val="44"/>
          <w:rtl/>
        </w:rPr>
        <w:t>התשפ"ה</w:t>
      </w:r>
      <w:proofErr w:type="spellEnd"/>
      <w:r w:rsidR="00410100" w:rsidRPr="00410100">
        <w:rPr>
          <w:rFonts w:hint="cs"/>
          <w:sz w:val="44"/>
          <w:szCs w:val="44"/>
          <w:rtl/>
        </w:rPr>
        <w:t>.</w:t>
      </w:r>
    </w:p>
    <w:p w:rsidR="00410100" w:rsidRPr="00F20EB8" w:rsidRDefault="00410100">
      <w:pPr>
        <w:rPr>
          <w:sz w:val="16"/>
          <w:szCs w:val="16"/>
          <w:rtl/>
        </w:rPr>
      </w:pPr>
    </w:p>
    <w:p w:rsidR="00410100" w:rsidRDefault="00410100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עבודה בנושא הלכות צדקה</w:t>
      </w:r>
    </w:p>
    <w:p w:rsidR="00410100" w:rsidRPr="00F20EB8" w:rsidRDefault="00410100">
      <w:pPr>
        <w:rPr>
          <w:sz w:val="16"/>
          <w:szCs w:val="16"/>
          <w:rtl/>
        </w:rPr>
      </w:pPr>
    </w:p>
    <w:p w:rsidR="00410100" w:rsidRDefault="00410100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1. מאילו פסוקים נלמדת מצות הצדקה ?</w:t>
      </w:r>
    </w:p>
    <w:p w:rsidR="00410100" w:rsidRDefault="00410100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2. כתוב ארבע מעלות הנפעלות בזכות הצדקה !</w:t>
      </w:r>
    </w:p>
    <w:p w:rsidR="00410100" w:rsidRDefault="00410100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3. מהיכן יודעים שמעט כסף שנותן ראובן שווה ערך לממון רב שנותן שמעון ?</w:t>
      </w:r>
    </w:p>
    <w:p w:rsidR="00410100" w:rsidRDefault="00410100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4. איזו הנהגה נהוגה בצדקה משום דרכי שלום ?</w:t>
      </w:r>
    </w:p>
    <w:p w:rsidR="00410100" w:rsidRDefault="00410100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5. מהי הדרגה הגבוהה ביותר בנתינת הצדקה ?</w:t>
      </w:r>
    </w:p>
    <w:p w:rsidR="00E50624" w:rsidRDefault="00EB194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6</w:t>
      </w:r>
      <w:r w:rsidR="00E50624">
        <w:rPr>
          <w:rFonts w:hint="cs"/>
          <w:sz w:val="44"/>
          <w:szCs w:val="44"/>
          <w:rtl/>
        </w:rPr>
        <w:t>. איזה סכום בצדקה ישנו מעל מעשר , ומתי אפשר גם יותר מזה ?</w:t>
      </w:r>
    </w:p>
    <w:p w:rsidR="00603C9B" w:rsidRDefault="00E50624" w:rsidP="00603C9B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תשובות</w:t>
      </w:r>
    </w:p>
    <w:p w:rsidR="00603C9B" w:rsidRPr="00410100" w:rsidRDefault="00603C9B">
      <w:pPr>
        <w:rPr>
          <w:sz w:val="44"/>
          <w:szCs w:val="44"/>
        </w:rPr>
      </w:pPr>
      <w:bookmarkStart w:id="0" w:name="_GoBack"/>
      <w:bookmarkEnd w:id="0"/>
      <w:r>
        <w:rPr>
          <w:rFonts w:hint="cs"/>
          <w:sz w:val="44"/>
          <w:szCs w:val="44"/>
          <w:rtl/>
        </w:rPr>
        <w:t xml:space="preserve"> </w:t>
      </w:r>
    </w:p>
    <w:sectPr w:rsidR="00603C9B" w:rsidRPr="00410100" w:rsidSect="00C12BF3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0"/>
    <w:rsid w:val="00025F00"/>
    <w:rsid w:val="000605F6"/>
    <w:rsid w:val="001A34F7"/>
    <w:rsid w:val="001D6C72"/>
    <w:rsid w:val="002324EE"/>
    <w:rsid w:val="003A2BE4"/>
    <w:rsid w:val="00410100"/>
    <w:rsid w:val="005250CD"/>
    <w:rsid w:val="00603C9B"/>
    <w:rsid w:val="00813C1E"/>
    <w:rsid w:val="008873A0"/>
    <w:rsid w:val="00A03ABE"/>
    <w:rsid w:val="00AF313A"/>
    <w:rsid w:val="00C12BF3"/>
    <w:rsid w:val="00C84DDC"/>
    <w:rsid w:val="00CC3360"/>
    <w:rsid w:val="00D16C3C"/>
    <w:rsid w:val="00D213F2"/>
    <w:rsid w:val="00E15CCF"/>
    <w:rsid w:val="00E176D5"/>
    <w:rsid w:val="00E50624"/>
    <w:rsid w:val="00EB1948"/>
    <w:rsid w:val="00F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BA6B"/>
  <w15:chartTrackingRefBased/>
  <w15:docId w15:val="{5A0E0FB6-B414-4482-84D6-0651FCA7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2025-05-05T16:39:00Z</dcterms:created>
  <dcterms:modified xsi:type="dcterms:W3CDTF">2025-05-05T16:39:00Z</dcterms:modified>
</cp:coreProperties>
</file>